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70" w:rsidRPr="00AF46F4" w:rsidRDefault="00F00670" w:rsidP="00F00670">
      <w:pPr>
        <w:jc w:val="center"/>
        <w:rPr>
          <w:b/>
        </w:rPr>
      </w:pPr>
      <w:r w:rsidRPr="00AF46F4">
        <w:rPr>
          <w:b/>
        </w:rPr>
        <w:t xml:space="preserve">Scenariusz zajęć sportowo-rekreacyjnych </w:t>
      </w:r>
    </w:p>
    <w:p w:rsidR="00F00670" w:rsidRPr="00AF46F4" w:rsidRDefault="00F00670" w:rsidP="00F00670">
      <w:pPr>
        <w:jc w:val="center"/>
        <w:rPr>
          <w:b/>
        </w:rPr>
      </w:pPr>
      <w:r w:rsidRPr="00AF46F4">
        <w:rPr>
          <w:b/>
        </w:rPr>
        <w:t>zrealizowanych w Niepublicznym Przedszkolu „Przystań Elfów” w Ząbkach.</w:t>
      </w:r>
    </w:p>
    <w:p w:rsidR="00F00670" w:rsidRDefault="00F00670" w:rsidP="00F00670"/>
    <w:p w:rsidR="00F00670" w:rsidRDefault="00F00670" w:rsidP="00F00670">
      <w:r>
        <w:t>Temat: Kształtowanie zręczności z nietypowym przedmiotem – rolki papieru toaletowego</w:t>
      </w:r>
    </w:p>
    <w:p w:rsidR="00F00670" w:rsidRDefault="00F00670" w:rsidP="00F00670">
      <w:r>
        <w:t>Grupy: 4,5,6-latki</w:t>
      </w:r>
    </w:p>
    <w:p w:rsidR="00F00670" w:rsidRDefault="00F00670" w:rsidP="00F00670">
      <w:r>
        <w:t>Czas: 30 minut</w:t>
      </w:r>
    </w:p>
    <w:p w:rsidR="00F00670" w:rsidRDefault="00F00670" w:rsidP="00F00670">
      <w:r>
        <w:t>Miejsce: sala gimnastyczna</w:t>
      </w:r>
    </w:p>
    <w:p w:rsidR="00F00670" w:rsidRDefault="00F00670" w:rsidP="00F00670"/>
    <w:p w:rsidR="00F00670" w:rsidRDefault="00F00670" w:rsidP="00F00670">
      <w:r>
        <w:t xml:space="preserve">Cele: </w:t>
      </w:r>
    </w:p>
    <w:p w:rsidR="00F00670" w:rsidRDefault="00F00670" w:rsidP="00F00670">
      <w:r>
        <w:t>Poznanie nowych zabaw zręcznościowych</w:t>
      </w:r>
    </w:p>
    <w:p w:rsidR="00F00670" w:rsidRDefault="00F00670" w:rsidP="00F00670">
      <w:r>
        <w:t>Doskonalenie rzutów i chwytów</w:t>
      </w:r>
    </w:p>
    <w:p w:rsidR="00F00670" w:rsidRDefault="00F00670" w:rsidP="00F00670">
      <w:r>
        <w:t>Rozwijanie szybkości, zwinności i skoczności</w:t>
      </w:r>
    </w:p>
    <w:p w:rsidR="00F00670" w:rsidRDefault="00F00670" w:rsidP="00F00670">
      <w:r>
        <w:t>Kształtowanie koordynacji ruchowej</w:t>
      </w:r>
    </w:p>
    <w:p w:rsidR="00F00670" w:rsidRDefault="00F00670" w:rsidP="00F00670"/>
    <w:p w:rsidR="00F00670" w:rsidRDefault="00F00670" w:rsidP="00F00670">
      <w:r>
        <w:t xml:space="preserve">Metody: </w:t>
      </w:r>
    </w:p>
    <w:p w:rsidR="00F00670" w:rsidRDefault="00F00670" w:rsidP="00F00670">
      <w:r>
        <w:t>Zabawowa, zadaniowo- ścisła.</w:t>
      </w:r>
    </w:p>
    <w:p w:rsidR="00F00670" w:rsidRDefault="00F00670" w:rsidP="00F00670"/>
    <w:p w:rsidR="00F00670" w:rsidRDefault="00F00670" w:rsidP="00F00670">
      <w:r>
        <w:t>Formy:</w:t>
      </w:r>
    </w:p>
    <w:p w:rsidR="00F00670" w:rsidRDefault="00F00670" w:rsidP="00F00670">
      <w:r>
        <w:t>Grupowa, frontalna</w:t>
      </w:r>
    </w:p>
    <w:p w:rsidR="00F00670" w:rsidRDefault="00F00670" w:rsidP="00F00670"/>
    <w:p w:rsidR="00F00670" w:rsidRDefault="00F00670" w:rsidP="00F00670">
      <w:r>
        <w:t>Pomoce dydaktyczne: rolki papieru, małe piłeczki gąbkowe, laski gimnastyczne, sznurek</w:t>
      </w:r>
    </w:p>
    <w:p w:rsidR="00F00670" w:rsidRDefault="00F00670" w:rsidP="00F00670"/>
    <w:p w:rsidR="00F00670" w:rsidRDefault="00F00670" w:rsidP="00F00670">
      <w:r>
        <w:t>Przebieg zajęć:</w:t>
      </w:r>
    </w:p>
    <w:p w:rsidR="00F00670" w:rsidRDefault="00F00670" w:rsidP="00F00670">
      <w:r>
        <w:t>1.Część wstępna</w:t>
      </w:r>
    </w:p>
    <w:p w:rsidR="00F00670" w:rsidRDefault="00F00670" w:rsidP="00F00670">
      <w:r>
        <w:t>Powitanie grupy, przekazanie informacji nt. zajęć</w:t>
      </w:r>
    </w:p>
    <w:p w:rsidR="00F00670" w:rsidRDefault="00F00670" w:rsidP="00F00670">
      <w:pPr>
        <w:numPr>
          <w:ilvl w:val="0"/>
          <w:numId w:val="1"/>
        </w:numPr>
      </w:pPr>
      <w:r>
        <w:t>Zabawa ożywiająca</w:t>
      </w:r>
    </w:p>
    <w:p w:rsidR="00F00670" w:rsidRDefault="00F00670" w:rsidP="00F00670">
      <w:r>
        <w:t>- Bieg pomiędzy rolkami, na sygnał każdy stawia stopę na wolnej rolce.</w:t>
      </w:r>
    </w:p>
    <w:p w:rsidR="00F00670" w:rsidRDefault="00F00670" w:rsidP="00F00670">
      <w:r>
        <w:t>- Marsz z podrzucaniem rolki, na sygnał podrzut rolki i złapanie innej.</w:t>
      </w:r>
    </w:p>
    <w:p w:rsidR="00F00670" w:rsidRDefault="00F00670" w:rsidP="00F0067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 xml:space="preserve">Rozgrzewka – marsz z rolką papieru na głowie, wymachy ramion z rolką w górę i dół, na boki, skłony, krążenie rolka dookoła tułowia i kolan, przeskoki jednonóż, obunóż, przeskoki nogami w przysiadzie podpartym, podskoki z postawienie stopy na rolce, </w:t>
      </w:r>
    </w:p>
    <w:p w:rsidR="00F00670" w:rsidRDefault="00F00670" w:rsidP="00F00670">
      <w:r>
        <w:t>w leżeniu – rowerki (rolka jako kierownica), przenoszenie stopami rolki za głowę.</w:t>
      </w:r>
    </w:p>
    <w:p w:rsidR="00F00670" w:rsidRDefault="00F00670" w:rsidP="00F00670"/>
    <w:p w:rsidR="00F00670" w:rsidRDefault="00F00670" w:rsidP="00F00670">
      <w:r>
        <w:t>2. Część główna</w:t>
      </w:r>
    </w:p>
    <w:p w:rsidR="00F00670" w:rsidRDefault="00F00670" w:rsidP="00F00670">
      <w:r>
        <w:t>Zabawy w parach (jedna rolka na dwójkę):</w:t>
      </w:r>
    </w:p>
    <w:p w:rsidR="00F00670" w:rsidRDefault="00F00670" w:rsidP="00F00670">
      <w:pPr>
        <w:numPr>
          <w:ilvl w:val="0"/>
          <w:numId w:val="1"/>
        </w:numPr>
      </w:pPr>
      <w:r>
        <w:t>Turlanie rolki głową do kolegi</w:t>
      </w:r>
    </w:p>
    <w:p w:rsidR="00F00670" w:rsidRDefault="00F00670" w:rsidP="00F00670">
      <w:pPr>
        <w:numPr>
          <w:ilvl w:val="0"/>
          <w:numId w:val="1"/>
        </w:numPr>
      </w:pPr>
      <w:r>
        <w:t>Turlanie rękoma w siadzie rozkrocznym</w:t>
      </w:r>
    </w:p>
    <w:p w:rsidR="00F00670" w:rsidRDefault="00F00670" w:rsidP="00F00670">
      <w:pPr>
        <w:numPr>
          <w:ilvl w:val="0"/>
          <w:numId w:val="1"/>
        </w:numPr>
      </w:pPr>
      <w:r>
        <w:t>Rzuty do współćwiczącego</w:t>
      </w:r>
    </w:p>
    <w:p w:rsidR="00F00670" w:rsidRDefault="00F00670" w:rsidP="00F00670">
      <w:r>
        <w:t>Zawody rzędów – starsze grupy (podział dzieci na dwie drużyny):</w:t>
      </w:r>
    </w:p>
    <w:p w:rsidR="00F00670" w:rsidRDefault="00F00670" w:rsidP="00F00670">
      <w:pPr>
        <w:numPr>
          <w:ilvl w:val="0"/>
          <w:numId w:val="2"/>
        </w:numPr>
      </w:pPr>
      <w:r>
        <w:t>Wyścig z rolką, przenosząc w dziurce piłeczkę gąbkową</w:t>
      </w:r>
    </w:p>
    <w:p w:rsidR="00F00670" w:rsidRDefault="00F00670" w:rsidP="00F00670">
      <w:pPr>
        <w:numPr>
          <w:ilvl w:val="0"/>
          <w:numId w:val="2"/>
        </w:numPr>
      </w:pPr>
      <w:r>
        <w:t>Zadania przy rolkach, 3 przysiady, przeskok</w:t>
      </w:r>
    </w:p>
    <w:p w:rsidR="00F00670" w:rsidRDefault="00F00670" w:rsidP="00F00670">
      <w:pPr>
        <w:numPr>
          <w:ilvl w:val="0"/>
          <w:numId w:val="2"/>
        </w:numPr>
      </w:pPr>
      <w:r>
        <w:t>Ułożyć 3 piłki na rozstawionych rolkach, wracając zebrać i przekazać kolejnemu zawodnikowi</w:t>
      </w:r>
    </w:p>
    <w:p w:rsidR="00F00670" w:rsidRDefault="00F00670" w:rsidP="00F00670">
      <w:pPr>
        <w:numPr>
          <w:ilvl w:val="0"/>
          <w:numId w:val="2"/>
        </w:numPr>
      </w:pPr>
      <w:r>
        <w:t>Bieg za pachołek, w powrotnej drodze zrzucenie –  kto pierwszy rolki ustawionej na stepie gimnastycznym</w:t>
      </w:r>
    </w:p>
    <w:p w:rsidR="00F00670" w:rsidRDefault="00F00670" w:rsidP="00F00670">
      <w:pPr>
        <w:numPr>
          <w:ilvl w:val="0"/>
          <w:numId w:val="2"/>
        </w:numPr>
      </w:pPr>
      <w:r>
        <w:t>Przejście po papierowym pomoście</w:t>
      </w:r>
    </w:p>
    <w:p w:rsidR="00F00670" w:rsidRDefault="00F00670" w:rsidP="00F00670"/>
    <w:p w:rsidR="00F00670" w:rsidRDefault="00F00670" w:rsidP="00F00670">
      <w:r>
        <w:t>3. Część końcowa</w:t>
      </w:r>
    </w:p>
    <w:p w:rsidR="00F00670" w:rsidRDefault="00F00670" w:rsidP="00F00670">
      <w:r>
        <w:t xml:space="preserve">Budowanie wieży, </w:t>
      </w:r>
      <w:proofErr w:type="spellStart"/>
      <w:r>
        <w:t>lubułożenie</w:t>
      </w:r>
      <w:proofErr w:type="spellEnd"/>
      <w:r>
        <w:t xml:space="preserve"> muru z okienkiem z rolek papieru (w zależności od wieku)</w:t>
      </w:r>
    </w:p>
    <w:p w:rsidR="00F00670" w:rsidRDefault="00F00670" w:rsidP="00F00670">
      <w:r>
        <w:t>Sprzątanie – dzieci robią gigantyczne korale z papieru toaletowego nawlekając na sznurek</w:t>
      </w:r>
    </w:p>
    <w:p w:rsidR="00F00670" w:rsidRDefault="00F00670" w:rsidP="00F00670">
      <w:r>
        <w:lastRenderedPageBreak/>
        <w:t>Ćwiczenie oddechowe- dmuchanie piłeczek gąbkowych.</w:t>
      </w:r>
    </w:p>
    <w:p w:rsidR="00F00670" w:rsidRDefault="00F00670" w:rsidP="00F00670">
      <w:r>
        <w:t xml:space="preserve">Omówienie zajęć, pozytywne wzmocnienie dzieci,  pożegnanie. </w:t>
      </w:r>
    </w:p>
    <w:p w:rsidR="00F00670" w:rsidRDefault="00F00670" w:rsidP="00F00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K.Karcz</w:t>
      </w:r>
      <w:proofErr w:type="spellEnd"/>
    </w:p>
    <w:p w:rsidR="00F00670" w:rsidRDefault="00F00670" w:rsidP="00F00670"/>
    <w:p w:rsidR="00F00670" w:rsidRPr="00AF46F4" w:rsidRDefault="00F00670" w:rsidP="00F00670">
      <w:pPr>
        <w:rPr>
          <w:b/>
        </w:rPr>
      </w:pPr>
    </w:p>
    <w:p w:rsidR="00F00670" w:rsidRDefault="00F00670" w:rsidP="00F00670"/>
    <w:p w:rsidR="00F00670" w:rsidRDefault="00F00670" w:rsidP="00F00670"/>
    <w:p w:rsidR="00F00670" w:rsidRDefault="00F00670" w:rsidP="00F00670"/>
    <w:p w:rsidR="00F00670" w:rsidRPr="00A04639" w:rsidRDefault="00F00670" w:rsidP="00F00670"/>
    <w:p w:rsidR="0072152A" w:rsidRDefault="0072152A"/>
    <w:sectPr w:rsidR="0072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5F7"/>
    <w:multiLevelType w:val="hybridMultilevel"/>
    <w:tmpl w:val="EB84E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67960"/>
    <w:multiLevelType w:val="hybridMultilevel"/>
    <w:tmpl w:val="374CB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932D8"/>
    <w:multiLevelType w:val="hybridMultilevel"/>
    <w:tmpl w:val="8174CB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670"/>
    <w:rsid w:val="0072152A"/>
    <w:rsid w:val="00F0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aniaa</cp:lastModifiedBy>
  <cp:revision>1</cp:revision>
  <dcterms:created xsi:type="dcterms:W3CDTF">2014-03-22T21:03:00Z</dcterms:created>
  <dcterms:modified xsi:type="dcterms:W3CDTF">2014-03-22T21:06:00Z</dcterms:modified>
</cp:coreProperties>
</file>